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921" w:rsidRDefault="007609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760921" w:rsidRDefault="007609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0921" w:rsidRDefault="00DD737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DECLARAÇÃO DE DESISTÊNCIA</w:t>
      </w:r>
    </w:p>
    <w:p w:rsidR="00760921" w:rsidRDefault="007609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0921" w:rsidRDefault="00DD737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</w:t>
      </w:r>
      <w:bookmarkStart w:id="0" w:name="bookmark=id.qtsesdhhnvmt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:rsidR="00760921" w:rsidRDefault="00DD737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RG nº _______________________</w:t>
      </w:r>
      <w:bookmarkStart w:id="1" w:name="bookmark=id.6onot9leatl5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_, CPF nº ___________________________, candidato (a) habilitado (a) em ___ª posição no concurso público objeto do Edital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bookmarkStart w:id="3" w:name="bookmark=id.3fp8jin6pkpx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 para o cargo de _________________________________________________ Município de Lotação 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 da Universidade Federal do Amazonas, venho, pela presente, declarar minha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DESISTÊNCIA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à vaga do referido cargo, pois não tenho interesse em ser nomeado. </w:t>
      </w:r>
    </w:p>
    <w:p w:rsidR="00760921" w:rsidRDefault="0076092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0921" w:rsidRDefault="0076092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0921" w:rsidRDefault="00DD737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o8layiorjz6t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__________________,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_____ de ___________________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202___.</w:t>
      </w:r>
    </w:p>
    <w:p w:rsidR="00760921" w:rsidRDefault="0076092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0921" w:rsidRDefault="0076092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0921" w:rsidRDefault="00DD73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</w:t>
      </w:r>
      <w:r>
        <w:rPr>
          <w:rFonts w:ascii="Times New Roman" w:eastAsia="Times New Roman" w:hAnsi="Times New Roman" w:cs="Times New Roman"/>
          <w:color w:val="000000"/>
        </w:rPr>
        <w:t>_______________________________________</w:t>
      </w:r>
    </w:p>
    <w:p w:rsidR="00760921" w:rsidRDefault="00DD73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</w:t>
      </w:r>
    </w:p>
    <w:p w:rsidR="00760921" w:rsidRDefault="00760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760921" w:rsidRDefault="00760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760921" w:rsidRDefault="00760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760921" w:rsidRDefault="00760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760921" w:rsidRDefault="007609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760921" w:rsidRDefault="00DD737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OBS: Este formulário deve vir acompanhado da cópia autenticada da Carteira de Identidade. A autenticação poderá ser feita por servidor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da UFAM via SEI.</w:t>
      </w:r>
    </w:p>
    <w:sectPr w:rsidR="00760921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373" w:rsidRDefault="00DD7373">
      <w:pPr>
        <w:spacing w:after="0" w:line="240" w:lineRule="auto"/>
      </w:pPr>
      <w:r>
        <w:separator/>
      </w:r>
    </w:p>
  </w:endnote>
  <w:endnote w:type="continuationSeparator" w:id="0">
    <w:p w:rsidR="00DD7373" w:rsidRDefault="00DD7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373" w:rsidRDefault="00DD7373">
      <w:pPr>
        <w:spacing w:after="0" w:line="240" w:lineRule="auto"/>
      </w:pPr>
      <w:r>
        <w:separator/>
      </w:r>
    </w:p>
  </w:footnote>
  <w:footnote w:type="continuationSeparator" w:id="0">
    <w:p w:rsidR="00DD7373" w:rsidRDefault="00DD7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921" w:rsidRDefault="00DD73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0"/>
      </w:tabs>
      <w:spacing w:after="0" w:line="240" w:lineRule="auto"/>
      <w:ind w:right="51" w:firstLine="993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Poder Executivo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-170179</wp:posOffset>
          </wp:positionH>
          <wp:positionV relativeFrom="paragraph">
            <wp:posOffset>-31114</wp:posOffset>
          </wp:positionV>
          <wp:extent cx="807085" cy="774065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5" cy="774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5191125</wp:posOffset>
          </wp:positionH>
          <wp:positionV relativeFrom="paragraph">
            <wp:posOffset>-71754</wp:posOffset>
          </wp:positionV>
          <wp:extent cx="628650" cy="754380"/>
          <wp:effectExtent l="0" t="0" r="0" b="0"/>
          <wp:wrapSquare wrapText="bothSides" distT="0" distB="0" distL="114300" distR="114300"/>
          <wp:docPr id="8" name="image2.jpg" descr="brasao_ufam_colori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brasao_ufam_colorid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650" cy="754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60921" w:rsidRDefault="00DD73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0"/>
      </w:tabs>
      <w:spacing w:after="0" w:line="240" w:lineRule="auto"/>
      <w:ind w:right="51" w:firstLine="993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Ministério da Educação</w:t>
    </w:r>
  </w:p>
  <w:p w:rsidR="00760921" w:rsidRDefault="00DD73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0"/>
      </w:tabs>
      <w:spacing w:after="0" w:line="240" w:lineRule="auto"/>
      <w:ind w:right="51" w:firstLine="993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Universidade Federal do Amazonas</w:t>
    </w:r>
  </w:p>
  <w:p w:rsidR="00760921" w:rsidRDefault="00DD73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0"/>
      </w:tabs>
      <w:spacing w:after="0" w:line="240" w:lineRule="auto"/>
      <w:ind w:right="51" w:firstLine="993"/>
      <w:rPr>
        <w:rFonts w:ascii="Arial" w:eastAsia="Arial" w:hAnsi="Arial" w:cs="Arial"/>
        <w:b/>
        <w:color w:val="000000"/>
      </w:rPr>
    </w:pPr>
    <w:proofErr w:type="spellStart"/>
    <w:r>
      <w:rPr>
        <w:rFonts w:ascii="Arial" w:eastAsia="Arial" w:hAnsi="Arial" w:cs="Arial"/>
        <w:b/>
        <w:color w:val="000000"/>
      </w:rPr>
      <w:t>Pró-Reitoria</w:t>
    </w:r>
    <w:proofErr w:type="spellEnd"/>
    <w:r>
      <w:rPr>
        <w:rFonts w:ascii="Arial" w:eastAsia="Arial" w:hAnsi="Arial" w:cs="Arial"/>
        <w:b/>
        <w:color w:val="000000"/>
      </w:rPr>
      <w:t xml:space="preserve"> de Gestão de Pessoas</w:t>
    </w:r>
  </w:p>
  <w:p w:rsidR="00760921" w:rsidRDefault="00DD73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0"/>
      </w:tabs>
      <w:spacing w:after="0" w:line="240" w:lineRule="auto"/>
      <w:ind w:right="51" w:firstLine="993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Departamento de Desenvolvimento de Pessoas</w:t>
    </w:r>
  </w:p>
  <w:p w:rsidR="00760921" w:rsidRDefault="00DD73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0"/>
      </w:tabs>
      <w:spacing w:after="0" w:line="240" w:lineRule="auto"/>
      <w:ind w:right="51" w:firstLine="993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Coordenação de Recrutamento e Seleção</w:t>
    </w:r>
  </w:p>
  <w:p w:rsidR="00760921" w:rsidRDefault="007609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60921"/>
    <w:rsid w:val="0067587E"/>
    <w:rsid w:val="00760921"/>
    <w:rsid w:val="00DD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347F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7F27"/>
  </w:style>
  <w:style w:type="paragraph" w:styleId="Rodap">
    <w:name w:val="footer"/>
    <w:basedOn w:val="Normal"/>
    <w:link w:val="RodapChar"/>
    <w:uiPriority w:val="99"/>
    <w:unhideWhenUsed/>
    <w:rsid w:val="00347F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7F27"/>
  </w:style>
  <w:style w:type="paragraph" w:styleId="Textodebalo">
    <w:name w:val="Balloon Text"/>
    <w:basedOn w:val="Normal"/>
    <w:link w:val="TextodebaloChar"/>
    <w:uiPriority w:val="99"/>
    <w:semiHidden/>
    <w:unhideWhenUsed/>
    <w:rsid w:val="0034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7F2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570EB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2B17C7"/>
    <w:rPr>
      <w:color w:val="80808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347F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7F27"/>
  </w:style>
  <w:style w:type="paragraph" w:styleId="Rodap">
    <w:name w:val="footer"/>
    <w:basedOn w:val="Normal"/>
    <w:link w:val="RodapChar"/>
    <w:uiPriority w:val="99"/>
    <w:unhideWhenUsed/>
    <w:rsid w:val="00347F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7F27"/>
  </w:style>
  <w:style w:type="paragraph" w:styleId="Textodebalo">
    <w:name w:val="Balloon Text"/>
    <w:basedOn w:val="Normal"/>
    <w:link w:val="TextodebaloChar"/>
    <w:uiPriority w:val="99"/>
    <w:semiHidden/>
    <w:unhideWhenUsed/>
    <w:rsid w:val="0034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7F2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570EB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2B17C7"/>
    <w:rPr>
      <w:color w:val="80808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IkoTNPwWh+Sh94K/q/WC0fO/Jg==">CgMxLjAyD2lkLnF0c2VzZGhobnZtdDIPaWQuNm9ub3Q5bGVhdGw1Mg9pZC4zZnA4amluNnBrcHgyDmgubzhsYXlpb3JqejZ0OAByITFUZ3VhTkhJSmxnRHBUQV9uaDBsUlpGaHhRdXQ0UExwYg==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DRH - DRS</dc:creator>
  <cp:lastModifiedBy>Thiago</cp:lastModifiedBy>
  <cp:revision>3</cp:revision>
  <cp:lastPrinted>2025-09-29T13:26:00Z</cp:lastPrinted>
  <dcterms:created xsi:type="dcterms:W3CDTF">2015-10-16T18:10:00Z</dcterms:created>
  <dcterms:modified xsi:type="dcterms:W3CDTF">2025-09-29T13:27:00Z</dcterms:modified>
</cp:coreProperties>
</file>